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6828" w14:textId="77777777" w:rsidR="00FC42C6" w:rsidRDefault="00FC42C6" w:rsidP="006E013B">
      <w:pPr>
        <w:tabs>
          <w:tab w:val="left" w:pos="709"/>
        </w:tabs>
        <w:jc w:val="both"/>
        <w:rPr>
          <w:rFonts w:ascii="Sitka Banner" w:eastAsia="Sitka Banner" w:hAnsi="Sitka Banner" w:cs="Sitka Banner"/>
          <w:b/>
          <w:color w:val="7030A0"/>
        </w:rPr>
      </w:pPr>
    </w:p>
    <w:p w14:paraId="00000002" w14:textId="5BB0E56D" w:rsidR="008D46EC" w:rsidRPr="00580BAC" w:rsidRDefault="00950848" w:rsidP="00E93748">
      <w:pPr>
        <w:tabs>
          <w:tab w:val="left" w:pos="709"/>
        </w:tabs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CHURCH OF THE IMMACULATE CONCEPTION &amp; SAINT JOSEPH</w:t>
      </w:r>
    </w:p>
    <w:p w14:paraId="00000003" w14:textId="77777777" w:rsidR="008D46EC" w:rsidRPr="00580BAC" w:rsidRDefault="00950848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23 ST JOHN’S STREET, HERTFORD SG14 1RX</w:t>
      </w:r>
    </w:p>
    <w:p w14:paraId="00000006" w14:textId="2A619B53" w:rsidR="008D46EC" w:rsidRPr="00580BAC" w:rsidRDefault="008111AE" w:rsidP="006C3934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hyperlink r:id="rId8" w:history="1">
        <w:r w:rsidR="006C3934" w:rsidRPr="00580BAC">
          <w:rPr>
            <w:rStyle w:val="Hyperlink"/>
            <w:rFonts w:ascii="Constantia" w:eastAsia="Sitka Banner" w:hAnsi="Constantia" w:cs="Sitka Banner"/>
            <w:b/>
            <w:color w:val="auto"/>
            <w:sz w:val="22"/>
            <w:szCs w:val="22"/>
          </w:rPr>
          <w:t>https://parish.rcdow.org.uk/hertford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 xml:space="preserve">Email:  </w:t>
      </w:r>
      <w:hyperlink r:id="rId9">
        <w:r w:rsidR="00950848" w:rsidRPr="00580BAC">
          <w:rPr>
            <w:rFonts w:ascii="Constantia" w:eastAsia="Sitka Banner" w:hAnsi="Constantia" w:cs="Sitka Banner"/>
            <w:b/>
            <w:sz w:val="22"/>
            <w:szCs w:val="22"/>
          </w:rPr>
          <w:t>hertford@rcdow.org.uk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>Tel:  01992 582109</w:t>
      </w:r>
    </w:p>
    <w:p w14:paraId="6DA280D5" w14:textId="77777777" w:rsidR="00427603" w:rsidRPr="00580BAC" w:rsidRDefault="006C3934" w:rsidP="00EE309D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Parish Priest:  Monsignor </w:t>
      </w:r>
      <w:r w:rsidRPr="00580BAC">
        <w:rPr>
          <w:rFonts w:ascii="Constantia" w:hAnsi="Constantia" w:cs="Segoe UI"/>
          <w:b/>
          <w:sz w:val="22"/>
          <w:szCs w:val="22"/>
        </w:rPr>
        <w:t xml:space="preserve">Séamus </w:t>
      </w: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O’Boyle        </w:t>
      </w:r>
    </w:p>
    <w:p w14:paraId="5B6F077E" w14:textId="38B75E1E" w:rsidR="006C3934" w:rsidRPr="005373C5" w:rsidRDefault="006C3934" w:rsidP="00EE309D">
      <w:pPr>
        <w:jc w:val="center"/>
        <w:rPr>
          <w:rFonts w:ascii="Sitka Banner" w:eastAsia="Sitka Banner" w:hAnsi="Sitka Banner" w:cs="Sitka Banner"/>
          <w:b/>
        </w:rPr>
      </w:pPr>
      <w:r w:rsidRPr="005373C5">
        <w:rPr>
          <w:rFonts w:ascii="Sitka Banner" w:eastAsia="Sitka Banner" w:hAnsi="Sitka Banner" w:cs="Sitka Banner"/>
          <w:b/>
        </w:rPr>
        <w:t xml:space="preserve">        </w:t>
      </w:r>
      <w:bookmarkStart w:id="0" w:name="_GoBack"/>
      <w:bookmarkEnd w:id="0"/>
    </w:p>
    <w:p w14:paraId="24526EAD" w14:textId="6219E03B" w:rsidR="0080068E" w:rsidRPr="008111AE" w:rsidRDefault="008503A3" w:rsidP="00427603">
      <w:pPr>
        <w:jc w:val="center"/>
        <w:rPr>
          <w:b/>
          <w:color w:val="E36C0A" w:themeColor="accent6" w:themeShade="BF"/>
          <w:sz w:val="32"/>
          <w:szCs w:val="32"/>
        </w:rPr>
      </w:pPr>
      <w:r w:rsidRPr="008111AE">
        <w:rPr>
          <w:rFonts w:ascii="Constantia" w:hAnsi="Constantia"/>
          <w:b/>
          <w:color w:val="E36C0A" w:themeColor="accent6" w:themeShade="BF"/>
          <w:sz w:val="32"/>
          <w:szCs w:val="32"/>
        </w:rPr>
        <w:t>FOURTH</w:t>
      </w:r>
      <w:r w:rsidR="002E47EF" w:rsidRPr="008111AE">
        <w:rPr>
          <w:rFonts w:ascii="Constantia" w:hAnsi="Constantia"/>
          <w:b/>
          <w:color w:val="E36C0A" w:themeColor="accent6" w:themeShade="BF"/>
          <w:sz w:val="32"/>
          <w:szCs w:val="32"/>
        </w:rPr>
        <w:t xml:space="preserve"> SUNDAY OF EASTER</w:t>
      </w:r>
      <w:r w:rsidR="00154A39" w:rsidRPr="008111AE">
        <w:rPr>
          <w:rFonts w:ascii="Constantia" w:hAnsi="Constantia"/>
          <w:b/>
          <w:color w:val="E36C0A" w:themeColor="accent6" w:themeShade="BF"/>
          <w:sz w:val="32"/>
          <w:szCs w:val="32"/>
        </w:rPr>
        <w:t xml:space="preserve"> – </w:t>
      </w:r>
      <w:r w:rsidR="00154A39" w:rsidRPr="008111AE">
        <w:rPr>
          <w:rFonts w:ascii="Constantia" w:hAnsi="Constantia"/>
          <w:b/>
          <w:i/>
          <w:color w:val="E36C0A" w:themeColor="accent6" w:themeShade="BF"/>
          <w:sz w:val="32"/>
          <w:szCs w:val="32"/>
        </w:rPr>
        <w:t>‘Good Shepherd Sunday’</w:t>
      </w:r>
    </w:p>
    <w:p w14:paraId="2ADE03E3" w14:textId="7FADC6E6" w:rsidR="00580BAC" w:rsidRPr="008111AE" w:rsidRDefault="00F96AFD" w:rsidP="00580BAC">
      <w:pPr>
        <w:jc w:val="center"/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</w:pPr>
      <w:r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>Prayers &amp; Readings</w:t>
      </w:r>
      <w:r w:rsidR="00950848"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 xml:space="preserve"> for this Sunday’s Mass </w:t>
      </w:r>
      <w:r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 xml:space="preserve">can be found on p. </w:t>
      </w:r>
      <w:r w:rsidR="005373C5"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>2</w:t>
      </w:r>
      <w:r w:rsidR="008503A3"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>61</w:t>
      </w:r>
      <w:r w:rsidR="00B418FC"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 xml:space="preserve"> </w:t>
      </w:r>
      <w:r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>in the</w:t>
      </w:r>
      <w:r w:rsidR="00950848"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 xml:space="preserve"> Parish Mass Book.</w:t>
      </w:r>
    </w:p>
    <w:p w14:paraId="00000008" w14:textId="38F5056D" w:rsidR="008D46EC" w:rsidRPr="008111AE" w:rsidRDefault="00950848" w:rsidP="00580BAC">
      <w:pPr>
        <w:jc w:val="center"/>
        <w:rPr>
          <w:rFonts w:ascii="Constantia" w:eastAsia="Sitka Banner" w:hAnsi="Constantia" w:cs="Sitka Banner"/>
          <w:color w:val="E36C0A" w:themeColor="accent6" w:themeShade="BF"/>
          <w:sz w:val="22"/>
          <w:szCs w:val="22"/>
        </w:rPr>
      </w:pPr>
      <w:r w:rsidRPr="008111AE">
        <w:rPr>
          <w:rFonts w:ascii="Constantia" w:eastAsia="Sitka Banner" w:hAnsi="Constantia" w:cs="Sitka Banner"/>
          <w:b/>
          <w:color w:val="E36C0A" w:themeColor="accent6" w:themeShade="BF"/>
          <w:sz w:val="22"/>
          <w:szCs w:val="22"/>
        </w:rPr>
        <w:t>Please note that there is a Loop system in the Church</w:t>
      </w:r>
      <w:r w:rsidRPr="008111AE">
        <w:rPr>
          <w:rFonts w:ascii="Constantia" w:eastAsia="Sitka Banner" w:hAnsi="Constantia" w:cs="Sitka Banner"/>
          <w:color w:val="E36C0A" w:themeColor="accent6" w:themeShade="BF"/>
          <w:sz w:val="22"/>
          <w:szCs w:val="22"/>
        </w:rPr>
        <w:t>.</w:t>
      </w:r>
    </w:p>
    <w:p w14:paraId="7A842A45" w14:textId="07E6E544" w:rsidR="009F292F" w:rsidRPr="00234558" w:rsidRDefault="00950848" w:rsidP="00234558">
      <w:pPr>
        <w:jc w:val="both"/>
        <w:rPr>
          <w:rFonts w:ascii="Sitka Banner" w:eastAsia="Sitka Banner" w:hAnsi="Sitka Banner" w:cs="Sitka Banner"/>
          <w:b/>
          <w:color w:val="0070C0"/>
        </w:rPr>
      </w:pPr>
      <w:r w:rsidRPr="00127C7D">
        <w:rPr>
          <w:rFonts w:ascii="Sitka Banner" w:eastAsia="Sitka Banner" w:hAnsi="Sitka Banner" w:cs="Sitka Banner"/>
          <w:color w:val="0070C0"/>
        </w:rPr>
        <w:t>_______________________________________________________________________________________________________________</w:t>
      </w:r>
      <w:r w:rsidR="005D2B5C">
        <w:rPr>
          <w:rFonts w:ascii="Sitka Banner" w:eastAsia="Sitka Banner" w:hAnsi="Sitka Banner" w:cs="Sitka Banner"/>
          <w:color w:val="0070C0"/>
        </w:rPr>
        <w:t>_______________________</w:t>
      </w:r>
    </w:p>
    <w:p w14:paraId="77A64544" w14:textId="77777777" w:rsidR="00943D21" w:rsidRDefault="00943D21" w:rsidP="00B23165">
      <w:pPr>
        <w:jc w:val="center"/>
        <w:rPr>
          <w:rFonts w:ascii="Constantia" w:hAnsi="Constantia"/>
          <w:b/>
          <w:iCs/>
          <w:color w:val="0070C0"/>
          <w:sz w:val="28"/>
          <w:szCs w:val="28"/>
        </w:rPr>
      </w:pPr>
    </w:p>
    <w:p w14:paraId="5CA116C7" w14:textId="5EB3E67E" w:rsidR="002D437F" w:rsidRPr="002E47EF" w:rsidRDefault="00687C9D" w:rsidP="00CD2EBC">
      <w:pPr>
        <w:jc w:val="center"/>
        <w:rPr>
          <w:rFonts w:ascii="Constantia" w:hAnsi="Constantia"/>
          <w:b/>
          <w:iCs/>
          <w:sz w:val="28"/>
          <w:szCs w:val="28"/>
        </w:rPr>
      </w:pPr>
      <w:r w:rsidRPr="002E47EF">
        <w:rPr>
          <w:rFonts w:ascii="Constantia" w:hAnsi="Constantia"/>
          <w:b/>
          <w:iCs/>
          <w:sz w:val="28"/>
          <w:szCs w:val="28"/>
        </w:rPr>
        <w:t>View from the Presbytery</w:t>
      </w:r>
    </w:p>
    <w:p w14:paraId="6FBAE4E0" w14:textId="77777777" w:rsidR="00154A39" w:rsidRDefault="00154A39" w:rsidP="002D6772">
      <w:pPr>
        <w:rPr>
          <w:rFonts w:ascii="Constantia" w:hAnsi="Constantia"/>
          <w:sz w:val="28"/>
          <w:szCs w:val="28"/>
          <w:lang w:val="en-GB"/>
        </w:rPr>
      </w:pPr>
    </w:p>
    <w:p w14:paraId="5ABD5FB5" w14:textId="66A05066" w:rsidR="00D43F15" w:rsidRPr="008111AE" w:rsidRDefault="00154A39" w:rsidP="008111AE">
      <w:pPr>
        <w:ind w:firstLine="720"/>
        <w:rPr>
          <w:rFonts w:ascii="Constantia" w:hAnsi="Constantia"/>
          <w:sz w:val="28"/>
          <w:szCs w:val="28"/>
          <w:lang w:val="en-GB"/>
        </w:rPr>
      </w:pPr>
      <w:r>
        <w:rPr>
          <w:rFonts w:ascii="Constantia" w:hAnsi="Constantia"/>
          <w:sz w:val="28"/>
          <w:szCs w:val="28"/>
          <w:lang w:val="en-GB"/>
        </w:rPr>
        <w:t>‘</w:t>
      </w:r>
      <w:r w:rsidR="002D6772" w:rsidRPr="002D6772">
        <w:rPr>
          <w:rFonts w:ascii="Constantia" w:hAnsi="Constantia"/>
          <w:sz w:val="28"/>
          <w:szCs w:val="28"/>
          <w:lang w:val="en-GB"/>
        </w:rPr>
        <w:t>Today is Vocations Sunday, traditionally a day for asking young men and women if they</w:t>
      </w:r>
      <w:r w:rsidR="002D6772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are called to the priesthood and religious life. There is no doubt that the church needs</w:t>
      </w:r>
      <w:r w:rsidR="002D6772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priests to celebrate the Eucharist and other sacraments, and Religious to offer a living</w:t>
      </w:r>
      <w:r w:rsidR="008111AE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witness to the values of the Kingdom of God. Without them, we would be a very</w:t>
      </w:r>
      <w:r w:rsidR="002D6772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impoverished Church. But how do we work out whether God is calling us to a particular</w:t>
      </w:r>
      <w:r w:rsidR="002D6772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vocation? One simple test is whether following a particular path in life gives us joy. If we</w:t>
      </w:r>
      <w:r w:rsidR="008111AE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are happy and content, or at least think we will be, then it is worth giving it a try. I am not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saying that we should be deliriously happy all the time but there should be an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underlying knowledge that we have chosen the right path in response to God’s call.</w:t>
      </w:r>
      <w:r w:rsidR="008111AE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Following a vocation is not an obstacle course that has to be overcome. There will be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difficulties, but an inner state of contentment is important. This develops as our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friendship with Jesus grows, and our sense of purpose becomes clear. Following a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vocation does involve making a leap of faith but it is not a leap into the unknown. Just as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there are risks in getting married no matter how much we prepare for it, so there are</w:t>
      </w:r>
      <w:r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risks in offering yourself for priesthood and religious life. In all cases we have examples</w:t>
      </w:r>
      <w:r w:rsidR="008111AE">
        <w:rPr>
          <w:rFonts w:ascii="Constantia" w:hAnsi="Constantia"/>
          <w:sz w:val="28"/>
          <w:szCs w:val="28"/>
          <w:lang w:val="en-GB"/>
        </w:rPr>
        <w:t xml:space="preserve"> </w:t>
      </w:r>
      <w:r w:rsidR="002D6772" w:rsidRPr="002D6772">
        <w:rPr>
          <w:rFonts w:ascii="Constantia" w:hAnsi="Constantia"/>
          <w:sz w:val="28"/>
          <w:szCs w:val="28"/>
          <w:lang w:val="en-GB"/>
        </w:rPr>
        <w:t>of happy and fulfilled people living their vocation</w:t>
      </w:r>
      <w:r>
        <w:rPr>
          <w:rFonts w:ascii="Constantia" w:hAnsi="Constantia"/>
          <w:sz w:val="28"/>
          <w:szCs w:val="28"/>
          <w:lang w:val="en-GB"/>
        </w:rPr>
        <w:t>.’ (</w:t>
      </w:r>
      <w:r w:rsidRPr="00154A39">
        <w:rPr>
          <w:rFonts w:ascii="Constantia" w:hAnsi="Constantia"/>
          <w:i/>
          <w:sz w:val="28"/>
          <w:szCs w:val="28"/>
          <w:lang w:val="en-GB"/>
        </w:rPr>
        <w:t>ex</w:t>
      </w:r>
      <w:r>
        <w:rPr>
          <w:rFonts w:ascii="Constantia" w:hAnsi="Constantia"/>
          <w:i/>
          <w:sz w:val="28"/>
          <w:szCs w:val="28"/>
          <w:lang w:val="en-GB"/>
        </w:rPr>
        <w:t>trac</w:t>
      </w:r>
      <w:r w:rsidRPr="00154A39">
        <w:rPr>
          <w:rFonts w:ascii="Constantia" w:hAnsi="Constantia"/>
          <w:i/>
          <w:sz w:val="28"/>
          <w:szCs w:val="28"/>
          <w:lang w:val="en-GB"/>
        </w:rPr>
        <w:t>t from a Pastoral Message written especially for today by Archbishop Malcolm McMahon O.P. -</w:t>
      </w:r>
      <w:r w:rsidRPr="00154A39">
        <w:rPr>
          <w:i/>
        </w:rPr>
        <w:t xml:space="preserve"> </w:t>
      </w:r>
      <w:r w:rsidRPr="00154A39">
        <w:rPr>
          <w:rFonts w:ascii="Constantia" w:hAnsi="Constantia"/>
          <w:i/>
          <w:sz w:val="28"/>
          <w:szCs w:val="28"/>
        </w:rPr>
        <w:t>Archbishop of Liverpool</w:t>
      </w:r>
      <w:r>
        <w:rPr>
          <w:rFonts w:ascii="Constantia" w:hAnsi="Constantia"/>
          <w:i/>
          <w:sz w:val="28"/>
          <w:szCs w:val="28"/>
        </w:rPr>
        <w:t>,</w:t>
      </w:r>
      <w:r w:rsidRPr="00154A39">
        <w:rPr>
          <w:rFonts w:ascii="Constantia" w:hAnsi="Constantia"/>
          <w:i/>
          <w:sz w:val="28"/>
          <w:szCs w:val="28"/>
        </w:rPr>
        <w:t xml:space="preserve"> and Chair of the National Office for Vocation</w:t>
      </w:r>
      <w:r>
        <w:rPr>
          <w:rFonts w:ascii="Constantia" w:hAnsi="Constantia"/>
          <w:sz w:val="28"/>
          <w:szCs w:val="28"/>
        </w:rPr>
        <w:t>)</w:t>
      </w:r>
    </w:p>
    <w:p w14:paraId="7A9B7FEB" w14:textId="77777777" w:rsidR="00154A39" w:rsidRDefault="00154A39" w:rsidP="00154A39">
      <w:pPr>
        <w:jc w:val="both"/>
        <w:rPr>
          <w:rFonts w:ascii="Constantia" w:hAnsi="Constantia"/>
          <w:sz w:val="28"/>
          <w:szCs w:val="28"/>
        </w:rPr>
      </w:pPr>
    </w:p>
    <w:p w14:paraId="6ECFC596" w14:textId="750BF419" w:rsidR="00154A39" w:rsidRPr="002D6772" w:rsidRDefault="00154A39" w:rsidP="008111AE">
      <w:pPr>
        <w:ind w:firstLine="720"/>
        <w:jc w:val="both"/>
        <w:rPr>
          <w:rFonts w:ascii="Constantia" w:hAnsi="Constantia"/>
          <w:sz w:val="28"/>
          <w:szCs w:val="28"/>
          <w:lang w:val="en-GB"/>
        </w:rPr>
      </w:pPr>
      <w:r>
        <w:rPr>
          <w:rFonts w:ascii="Constantia" w:hAnsi="Constantia"/>
          <w:sz w:val="28"/>
          <w:szCs w:val="28"/>
          <w:lang w:val="en-GB"/>
        </w:rPr>
        <w:t xml:space="preserve">As I mentioned at Masses last weekend – </w:t>
      </w:r>
      <w:r w:rsidR="008111AE">
        <w:rPr>
          <w:rFonts w:ascii="Constantia" w:hAnsi="Constantia"/>
          <w:sz w:val="28"/>
          <w:szCs w:val="28"/>
          <w:lang w:val="en-GB"/>
        </w:rPr>
        <w:t>we currently</w:t>
      </w:r>
      <w:r>
        <w:rPr>
          <w:rFonts w:ascii="Constantia" w:hAnsi="Constantia"/>
          <w:sz w:val="28"/>
          <w:szCs w:val="28"/>
          <w:lang w:val="en-GB"/>
        </w:rPr>
        <w:t xml:space="preserve"> have fifteen men training for the Priesthood in our Diocese. Three more will be joining them in September to begin their formation. Please pray for them – and for those men and women living in the Diocese who may be discerning a call to service in the Church.</w:t>
      </w:r>
    </w:p>
    <w:p w14:paraId="020975BA" w14:textId="413217CE" w:rsidR="002A29E5" w:rsidRPr="00CD2EBC" w:rsidRDefault="00DF758E" w:rsidP="00DF758E">
      <w:pPr>
        <w:ind w:left="4320"/>
        <w:jc w:val="right"/>
        <w:rPr>
          <w:rFonts w:ascii="Constantia" w:hAnsi="Constantia"/>
          <w:i/>
          <w:sz w:val="28"/>
          <w:szCs w:val="28"/>
          <w:lang w:val="en-GB"/>
        </w:rPr>
      </w:pPr>
      <w:r w:rsidRPr="00CD2EBC">
        <w:rPr>
          <w:rFonts w:ascii="Constantia" w:hAnsi="Constantia"/>
          <w:i/>
          <w:sz w:val="28"/>
          <w:szCs w:val="28"/>
          <w:lang w:val="en-GB"/>
        </w:rPr>
        <w:t>Fr Séamus</w:t>
      </w:r>
    </w:p>
    <w:p w14:paraId="01CB3C6E" w14:textId="77777777" w:rsidR="00292542" w:rsidRDefault="00292542" w:rsidP="00CD2EBC">
      <w:pPr>
        <w:rPr>
          <w:rFonts w:ascii="Constantia" w:hAnsi="Constantia"/>
          <w:i/>
          <w:lang w:val="en-GB"/>
        </w:rPr>
      </w:pPr>
    </w:p>
    <w:p w14:paraId="00000015" w14:textId="3A4F950D" w:rsidR="00CD53D4" w:rsidRPr="00067B05" w:rsidRDefault="00CD53D4" w:rsidP="00943D21">
      <w:pPr>
        <w:rPr>
          <w:rFonts w:ascii="Constantia" w:hAnsi="Constantia"/>
          <w:i/>
          <w:lang w:val="en-GB"/>
        </w:rPr>
        <w:sectPr w:rsidR="00CD53D4" w:rsidRPr="00067B05" w:rsidSect="00427603">
          <w:pgSz w:w="16838" w:h="11906" w:orient="landscape" w:code="9"/>
          <w:pgMar w:top="180" w:right="357" w:bottom="11" w:left="539" w:header="709" w:footer="709" w:gutter="0"/>
          <w:pgNumType w:start="1"/>
          <w:cols w:space="720"/>
          <w:docGrid w:linePitch="326"/>
        </w:sectPr>
      </w:pPr>
    </w:p>
    <w:p w14:paraId="6103B9E1" w14:textId="77777777" w:rsidR="00384373" w:rsidRPr="0099342F" w:rsidRDefault="00384373" w:rsidP="000A5B0B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9A9C619" w14:textId="77777777" w:rsidR="008802DE" w:rsidRDefault="008802DE" w:rsidP="0019052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71CA3EA4" w14:textId="77777777" w:rsidR="00154A39" w:rsidRDefault="00154A39" w:rsidP="0019052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7536D646" w14:textId="77777777" w:rsidR="00154A39" w:rsidRDefault="00154A39" w:rsidP="0019052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01C5DA21" w14:textId="121D7A63" w:rsidR="00190523" w:rsidRDefault="00190523" w:rsidP="0019052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>GOOD SHEPHERD SUNDAY</w:t>
      </w:r>
      <w:r w:rsidR="00EB7BDB">
        <w:rPr>
          <w:rFonts w:ascii="Constantia" w:hAnsi="Constantia"/>
          <w:b/>
          <w:color w:val="000000" w:themeColor="text1"/>
          <w:sz w:val="22"/>
          <w:szCs w:val="22"/>
        </w:rPr>
        <w:t>:</w:t>
      </w: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 </w:t>
      </w:r>
      <w:r w:rsidR="008503A3">
        <w:rPr>
          <w:rFonts w:ascii="Constantia" w:hAnsi="Constantia"/>
          <w:b/>
          <w:color w:val="000000" w:themeColor="text1"/>
          <w:sz w:val="22"/>
          <w:szCs w:val="22"/>
        </w:rPr>
        <w:t>to</w:t>
      </w: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day the Church throughout the world prays for vocations to the priesthood and religious life. Here in Westminster, the annual collection for the Priest Training </w:t>
      </w:r>
      <w:r w:rsidR="008111AE">
        <w:rPr>
          <w:rFonts w:ascii="Constantia" w:hAnsi="Constantia"/>
          <w:b/>
          <w:color w:val="000000" w:themeColor="text1"/>
          <w:sz w:val="22"/>
          <w:szCs w:val="22"/>
        </w:rPr>
        <w:t>Fund takes</w:t>
      </w: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 place. This fund pays for the formation of men for the priesthood in our Diocese, and also for the ongoing training of ordained priests.  </w:t>
      </w:r>
      <w:r w:rsidR="008503A3">
        <w:rPr>
          <w:rFonts w:ascii="Constantia" w:hAnsi="Constantia"/>
          <w:b/>
          <w:color w:val="000000" w:themeColor="text1"/>
          <w:sz w:val="22"/>
          <w:szCs w:val="22"/>
        </w:rPr>
        <w:t>The collection will be taken up at the end of Mass.</w:t>
      </w:r>
    </w:p>
    <w:p w14:paraId="29DC4BD3" w14:textId="5FFFB9D1" w:rsidR="00D43F15" w:rsidRDefault="00190523" w:rsidP="0019052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For those more savvy with such things, the QR </w:t>
      </w:r>
      <w:r w:rsidR="008503A3">
        <w:rPr>
          <w:rFonts w:ascii="Constantia" w:hAnsi="Constantia"/>
          <w:b/>
          <w:color w:val="000000" w:themeColor="text1"/>
          <w:sz w:val="22"/>
          <w:szCs w:val="22"/>
        </w:rPr>
        <w:t xml:space="preserve">code </w:t>
      </w:r>
      <w:r>
        <w:rPr>
          <w:rFonts w:ascii="Constantia" w:hAnsi="Constantia"/>
          <w:b/>
          <w:color w:val="000000" w:themeColor="text1"/>
          <w:sz w:val="22"/>
          <w:szCs w:val="22"/>
        </w:rPr>
        <w:t>co</w:t>
      </w:r>
      <w:r w:rsidR="008503A3">
        <w:rPr>
          <w:rFonts w:ascii="Constantia" w:hAnsi="Constantia"/>
          <w:b/>
          <w:color w:val="000000" w:themeColor="text1"/>
          <w:sz w:val="22"/>
          <w:szCs w:val="22"/>
        </w:rPr>
        <w:t xml:space="preserve">ntained in the posters on the church noticeboards </w:t>
      </w: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can be used to make an online donation, or you can also do so via: </w:t>
      </w:r>
      <w:hyperlink r:id="rId10" w:history="1">
        <w:r w:rsidRPr="006E3B2A">
          <w:rPr>
            <w:rStyle w:val="Hyperlink"/>
            <w:rFonts w:ascii="Constantia" w:hAnsi="Constantia"/>
            <w:b/>
            <w:sz w:val="22"/>
            <w:szCs w:val="22"/>
          </w:rPr>
          <w:t>www.rcdow.org.uk/donations</w:t>
        </w:r>
      </w:hyperlink>
      <w:r>
        <w:rPr>
          <w:rFonts w:ascii="Constantia" w:hAnsi="Constantia"/>
          <w:b/>
          <w:color w:val="000000" w:themeColor="text1"/>
          <w:sz w:val="22"/>
          <w:szCs w:val="22"/>
        </w:rPr>
        <w:t xml:space="preserve"> </w:t>
      </w:r>
    </w:p>
    <w:p w14:paraId="051A2174" w14:textId="77777777" w:rsidR="00D43F15" w:rsidRDefault="00D43F15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12F65702" w14:textId="77777777" w:rsidR="00F711EE" w:rsidRDefault="00F711EE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6B5EF733" w14:textId="17AAEA97" w:rsidR="00EB7BDB" w:rsidRDefault="00F24D80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OFFERTORY ENVELOPES: </w:t>
      </w:r>
      <w:r w:rsidRPr="00EB7BDB">
        <w:rPr>
          <w:rFonts w:ascii="Constantia" w:hAnsi="Constantia"/>
          <w:color w:val="000000" w:themeColor="text1"/>
          <w:sz w:val="22"/>
          <w:szCs w:val="22"/>
        </w:rPr>
        <w:t>If you</w:t>
      </w:r>
      <w:r w:rsidR="008802DE" w:rsidRPr="00EB7BDB">
        <w:rPr>
          <w:rFonts w:ascii="Constantia" w:hAnsi="Constantia"/>
          <w:color w:val="000000" w:themeColor="text1"/>
          <w:sz w:val="22"/>
          <w:szCs w:val="22"/>
        </w:rPr>
        <w:t xml:space="preserve"> usually</w:t>
      </w:r>
      <w:r w:rsidRPr="00EB7BDB">
        <w:rPr>
          <w:rFonts w:ascii="Constantia" w:hAnsi="Constantia"/>
          <w:color w:val="000000" w:themeColor="text1"/>
          <w:sz w:val="22"/>
          <w:szCs w:val="22"/>
        </w:rPr>
        <w:t xml:space="preserve"> give your weekly offering to the </w:t>
      </w:r>
      <w:r w:rsidR="008802DE" w:rsidRPr="00EB7BDB">
        <w:rPr>
          <w:rFonts w:ascii="Constantia" w:hAnsi="Constantia"/>
          <w:color w:val="000000" w:themeColor="text1"/>
          <w:sz w:val="22"/>
          <w:szCs w:val="22"/>
        </w:rPr>
        <w:t>P</w:t>
      </w:r>
      <w:r w:rsidRPr="00EB7BDB">
        <w:rPr>
          <w:rFonts w:ascii="Constantia" w:hAnsi="Constantia"/>
          <w:color w:val="000000" w:themeColor="text1"/>
          <w:sz w:val="22"/>
          <w:szCs w:val="22"/>
        </w:rPr>
        <w:t>arish via the envelope scheme, new boxes of envelopes for the ne</w:t>
      </w:r>
      <w:r w:rsidR="008D0361" w:rsidRPr="00EB7BDB">
        <w:rPr>
          <w:rFonts w:ascii="Constantia" w:hAnsi="Constantia"/>
          <w:color w:val="000000" w:themeColor="text1"/>
          <w:sz w:val="22"/>
          <w:szCs w:val="22"/>
        </w:rPr>
        <w:t>w</w:t>
      </w:r>
      <w:r w:rsidRPr="00EB7BDB">
        <w:rPr>
          <w:rFonts w:ascii="Constantia" w:hAnsi="Constantia"/>
          <w:color w:val="000000" w:themeColor="text1"/>
          <w:sz w:val="22"/>
          <w:szCs w:val="22"/>
        </w:rPr>
        <w:t xml:space="preserve"> Financial Year are </w:t>
      </w:r>
      <w:r w:rsidR="008802DE" w:rsidRPr="00EB7BDB">
        <w:rPr>
          <w:rFonts w:ascii="Constantia" w:hAnsi="Constantia"/>
          <w:color w:val="000000" w:themeColor="text1"/>
          <w:sz w:val="22"/>
          <w:szCs w:val="22"/>
        </w:rPr>
        <w:t xml:space="preserve">now </w:t>
      </w:r>
      <w:r w:rsidRPr="00EB7BDB">
        <w:rPr>
          <w:rFonts w:ascii="Constantia" w:hAnsi="Constantia"/>
          <w:color w:val="000000" w:themeColor="text1"/>
          <w:sz w:val="22"/>
          <w:szCs w:val="22"/>
        </w:rPr>
        <w:t xml:space="preserve">available for collection at the back of the Church. If you do not find a box with your name on it, and would like to make your offering in this way, please let me know via email </w:t>
      </w:r>
      <w:hyperlink r:id="rId11" w:history="1">
        <w:r w:rsidRPr="00EB7BDB">
          <w:rPr>
            <w:rStyle w:val="Hyperlink"/>
            <w:rFonts w:ascii="Constantia" w:hAnsi="Constantia"/>
            <w:sz w:val="22"/>
            <w:szCs w:val="22"/>
          </w:rPr>
          <w:t>hertford@rcdow.org.uk</w:t>
        </w:r>
      </w:hyperlink>
      <w:r w:rsidRPr="00EB7BDB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EB7BDB">
        <w:rPr>
          <w:rFonts w:ascii="Constantia" w:hAnsi="Constantia"/>
          <w:color w:val="000000" w:themeColor="text1"/>
          <w:sz w:val="22"/>
          <w:szCs w:val="22"/>
        </w:rPr>
        <w:t>a</w:t>
      </w:r>
      <w:r w:rsidR="00CD53D4" w:rsidRPr="00EB7BDB">
        <w:rPr>
          <w:rFonts w:ascii="Constantia" w:hAnsi="Constantia"/>
          <w:color w:val="000000" w:themeColor="text1"/>
          <w:sz w:val="22"/>
          <w:szCs w:val="22"/>
        </w:rPr>
        <w:t xml:space="preserve">nd I can sort out a box of envelopes for you. </w:t>
      </w:r>
    </w:p>
    <w:p w14:paraId="0ACD8D86" w14:textId="4E5D464E" w:rsidR="00234558" w:rsidRPr="00EB7BDB" w:rsidRDefault="00F24D80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EB7BDB">
        <w:rPr>
          <w:rFonts w:ascii="Constantia" w:hAnsi="Constantia"/>
          <w:color w:val="000000" w:themeColor="text1"/>
          <w:sz w:val="22"/>
          <w:szCs w:val="22"/>
        </w:rPr>
        <w:t>Thank</w:t>
      </w:r>
      <w:r w:rsidR="008802DE" w:rsidRPr="00EB7BDB">
        <w:rPr>
          <w:rFonts w:ascii="Constantia" w:hAnsi="Constantia"/>
          <w:color w:val="000000" w:themeColor="text1"/>
          <w:sz w:val="22"/>
          <w:szCs w:val="22"/>
        </w:rPr>
        <w:t xml:space="preserve"> you.</w:t>
      </w:r>
      <w:r w:rsidRPr="00EB7BDB">
        <w:rPr>
          <w:rFonts w:ascii="Constantia" w:hAnsi="Constantia"/>
          <w:color w:val="000000" w:themeColor="text1"/>
          <w:sz w:val="22"/>
          <w:szCs w:val="22"/>
        </w:rPr>
        <w:t xml:space="preserve"> Fr Séamus</w:t>
      </w:r>
    </w:p>
    <w:p w14:paraId="4416C278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0BAD1846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5B22C2BF" w14:textId="77777777" w:rsidR="00A049C7" w:rsidRPr="00AC7509" w:rsidRDefault="00A049C7" w:rsidP="00CC4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78792188" w14:textId="2AF4AC41" w:rsidR="00523196" w:rsidRPr="009076AA" w:rsidRDefault="009076AA" w:rsidP="0052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607F3614" w14:textId="77777777" w:rsidR="00D33AF5" w:rsidRPr="00D33AF5" w:rsidRDefault="00D33AF5" w:rsidP="005C32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089889DC" w14:textId="5871F3EF" w:rsidR="000777AC" w:rsidRDefault="000777AC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6A803F3" w14:textId="16AC38E1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5D886A4" w14:textId="77777777" w:rsidR="008503A3" w:rsidRDefault="008503A3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B47D09D" w14:textId="7D1AE3E8" w:rsidR="00FF2367" w:rsidRDefault="00FF236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0F95B5" w14:textId="7D2665B6" w:rsidR="0052412E" w:rsidRDefault="0052412E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PRAYERS ASKED 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PLEASE </w:t>
      </w:r>
      <w:r w:rsidR="00B90001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–</w:t>
      </w:r>
    </w:p>
    <w:p w14:paraId="2B391556" w14:textId="77777777" w:rsidR="00B90001" w:rsidRDefault="00B90001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3EF35DE" w14:textId="1E54865D" w:rsidR="0052412E" w:rsidRDefault="0052412E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FOR THOSE WHO ARE SICK: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Elizabeth Barnes, Ursula Partner, Jan Kracinski, Stephen Carey, Paul Cox,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  <w:highlight w:val="white"/>
        </w:rPr>
        <w:t xml:space="preserve">Malcolm Gilbert, Enzo Andrean, Miriam Matthews, Ruth Featherstone, Stephen Judd, Mary Ward, John Sweeney, Pam Gates,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Juliet Davis, Phyllis Read,</w:t>
      </w:r>
      <w:r w:rsidRPr="0099342F">
        <w:rPr>
          <w:rStyle w:val="SubtleEmphasis"/>
          <w:rFonts w:ascii="Constantia" w:hAnsi="Constantia" w:cs="Segoe UI"/>
          <w:i w:val="0"/>
          <w:color w:val="000000" w:themeColor="text1"/>
          <w:sz w:val="22"/>
          <w:szCs w:val="22"/>
        </w:rPr>
        <w:t xml:space="preserve"> Jo Black, Robbie Robinson, Fr Terry,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Angela White, Manuel Lopez</w:t>
      </w:r>
      <w:r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Linda Abeysundera</w:t>
      </w:r>
      <w:r w:rsidR="00244AFA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Julia Rochford</w:t>
      </w:r>
      <w:r w:rsidR="00432D65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049C7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Gerry Goss</w:t>
      </w:r>
      <w:r w:rsidR="004D0EC4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James Monaghan</w:t>
      </w:r>
      <w:r w:rsidR="00FF2367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Jennifer Rademeyer</w:t>
      </w:r>
      <w:r w:rsidR="00642BEE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322F7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Teresa Morris</w:t>
      </w:r>
      <w:r w:rsidR="004831CE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David Pearson.</w:t>
      </w:r>
    </w:p>
    <w:p w14:paraId="64CB3A90" w14:textId="55566BD2" w:rsidR="00CC4E75" w:rsidRDefault="0052412E" w:rsidP="00C80B00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br/>
        <w:t xml:space="preserve">FOR THOSE WHO HAVE DIED RECENTLY: </w:t>
      </w:r>
      <w:r w:rsidR="002E47E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Mgr. George Hay</w:t>
      </w:r>
      <w:r w:rsidR="008D0361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Maggie Maslinski</w:t>
      </w:r>
      <w:r w:rsidR="004E565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Maria Zielicka</w:t>
      </w:r>
      <w:r w:rsidR="002D6772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Fr John Warnaby, Fr David Williamson.</w:t>
      </w:r>
      <w:r w:rsidR="00C80B00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May </w:t>
      </w:r>
      <w:r w:rsidR="006B38FE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they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 rest in peace and rise in glory.</w:t>
      </w:r>
    </w:p>
    <w:p w14:paraId="1AC13958" w14:textId="77777777" w:rsidR="00CC4E75" w:rsidRDefault="00CC4E75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3480B04D" w14:textId="6B9D21D4" w:rsidR="0052412E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POPE FRANCIS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’ </w:t>
      </w: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PRAYER INTENTION FOR </w:t>
      </w:r>
      <w:r w:rsidR="005373C5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</w:p>
    <w:p w14:paraId="3A6E1141" w14:textId="77777777" w:rsidR="005373C5" w:rsidRDefault="005373C5" w:rsidP="0053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</w:p>
    <w:p w14:paraId="3E29FDA2" w14:textId="0CD3F516" w:rsidR="005373C5" w:rsidRPr="005373C5" w:rsidRDefault="005373C5" w:rsidP="0053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  <w:r w:rsidRPr="005373C5">
        <w:rPr>
          <w:rFonts w:ascii="Constantia" w:hAnsi="Constantia"/>
          <w:b/>
          <w:i/>
          <w:sz w:val="22"/>
          <w:szCs w:val="22"/>
        </w:rPr>
        <w:t>For the role of women</w:t>
      </w:r>
    </w:p>
    <w:p w14:paraId="308B0797" w14:textId="6BF40E42" w:rsidR="002274C9" w:rsidRPr="005373C5" w:rsidRDefault="005373C5" w:rsidP="005373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sz w:val="22"/>
          <w:szCs w:val="22"/>
        </w:rPr>
      </w:pPr>
      <w:r w:rsidRPr="005373C5">
        <w:rPr>
          <w:rFonts w:ascii="Constantia" w:hAnsi="Constantia"/>
          <w:sz w:val="22"/>
          <w:szCs w:val="22"/>
        </w:rPr>
        <w:t>We pray that the dignity and immense value of women be recognized in every culture, and for the end of discrimination that they experience in different parts of the world.</w:t>
      </w:r>
    </w:p>
    <w:p w14:paraId="64CD186F" w14:textId="77777777" w:rsidR="0000313C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1BCE2E95" w14:textId="0D1620E8" w:rsidR="0052412E" w:rsidRDefault="0052412E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24F91A3B" w14:textId="5E03ACD6" w:rsidR="005D124B" w:rsidRDefault="005D124B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610CEEDC" w14:textId="483469B4" w:rsidR="008503A3" w:rsidRDefault="008503A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1C29B74" w14:textId="77777777" w:rsidR="008503A3" w:rsidRDefault="008503A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CC5757F" w14:textId="3B24E71A" w:rsidR="001A567B" w:rsidRPr="00911FB8" w:rsidRDefault="00AB47B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</w:t>
      </w:r>
      <w:r w:rsidR="0095084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ASS </w:t>
      </w:r>
      <w:r w:rsidR="00911FB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INTENTIONS:</w:t>
      </w:r>
    </w:p>
    <w:p w14:paraId="227FA950" w14:textId="77777777" w:rsid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bookmarkStart w:id="1" w:name="_Hlk155264665"/>
    </w:p>
    <w:p w14:paraId="480B6DB6" w14:textId="33914525" w:rsidR="008503A3" w:rsidRP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Saturday 20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</w:p>
    <w:p w14:paraId="797CB595" w14:textId="77777777" w:rsidR="008503A3" w:rsidRP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6.00pm: </w:t>
      </w:r>
      <w:r w:rsidRPr="008503A3">
        <w:rPr>
          <w:rFonts w:ascii="Constantia" w:eastAsia="Sitka Banner" w:hAnsi="Constantia" w:cs="Segoe UI"/>
          <w:color w:val="000000" w:themeColor="text1"/>
          <w:sz w:val="22"/>
          <w:szCs w:val="22"/>
        </w:rPr>
        <w:t>Matthew Coughlan RIP</w:t>
      </w:r>
    </w:p>
    <w:p w14:paraId="404F067F" w14:textId="654217A0" w:rsidR="008503A3" w:rsidRP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Sunday 21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st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April </w:t>
      </w:r>
      <w:r w:rsidRPr="008503A3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IV of Easter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</w:p>
    <w:p w14:paraId="32B9093C" w14:textId="77777777" w:rsidR="008503A3" w:rsidRP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</w:t>
      </w:r>
      <w:r w:rsidRPr="008503A3">
        <w:rPr>
          <w:rFonts w:ascii="Constantia" w:eastAsia="Sitka Banner" w:hAnsi="Constantia" w:cs="Segoe UI"/>
          <w:color w:val="000000" w:themeColor="text1"/>
          <w:sz w:val="22"/>
          <w:szCs w:val="22"/>
        </w:rPr>
        <w:t>People of the Parish</w:t>
      </w:r>
    </w:p>
    <w:p w14:paraId="7FA40721" w14:textId="77777777" w:rsidR="008503A3" w:rsidRPr="008503A3" w:rsidRDefault="008503A3" w:rsidP="008503A3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10.30am: </w:t>
      </w:r>
      <w:r w:rsidRPr="008503A3">
        <w:rPr>
          <w:rFonts w:ascii="Constantia" w:eastAsia="Sitka Banner" w:hAnsi="Constantia" w:cs="Segoe UI"/>
          <w:color w:val="000000" w:themeColor="text1"/>
          <w:sz w:val="22"/>
          <w:szCs w:val="22"/>
        </w:rPr>
        <w:t>Maggie Maslinski RIP</w:t>
      </w:r>
    </w:p>
    <w:p w14:paraId="463D460D" w14:textId="77777777" w:rsidR="00D43F15" w:rsidRDefault="00D43F15" w:rsidP="002E47EF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bookmarkEnd w:id="1"/>
    <w:p w14:paraId="75D1F62D" w14:textId="29F6D3F6" w:rsidR="00067B05" w:rsidRDefault="00522FCC" w:rsidP="008503A3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Monday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22</w:t>
      </w:r>
      <w:r w:rsidR="008503A3"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nd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5373C5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  <w:r w:rsidR="00CD2EB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 </w:t>
      </w:r>
    </w:p>
    <w:p w14:paraId="074CDC5C" w14:textId="42E0BA5C" w:rsidR="005373C5" w:rsidRDefault="005373C5" w:rsidP="005373C5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</w:t>
      </w:r>
      <w:r w:rsidR="002E47E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0.00am: </w:t>
      </w:r>
      <w:r w:rsidR="00EB7BDB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7E5BB19B" w14:textId="77777777" w:rsidR="005373C5" w:rsidRDefault="005373C5" w:rsidP="005373C5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EAAEA01" w14:textId="7C504763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Tuesday 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23</w:t>
      </w:r>
      <w:r w:rsidR="008503A3"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rd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2E47E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8503A3" w:rsidRPr="008503A3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St George</w:t>
      </w:r>
    </w:p>
    <w:p w14:paraId="020AF3F8" w14:textId="27B76CC3" w:rsidR="00F24D80" w:rsidRDefault="005373C5" w:rsidP="00F24D80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5373C5">
        <w:rPr>
          <w:rFonts w:ascii="Constantia" w:eastAsia="Sitka Banner" w:hAnsi="Constantia" w:cs="Segoe UI"/>
          <w:b/>
          <w:sz w:val="22"/>
          <w:szCs w:val="22"/>
        </w:rPr>
        <w:t>12.15pm</w:t>
      </w:r>
      <w:r>
        <w:rPr>
          <w:rFonts w:ascii="Constantia" w:eastAsia="Sitka Banner" w:hAnsi="Constantia" w:cs="Segoe UI"/>
          <w:b/>
          <w:sz w:val="22"/>
          <w:szCs w:val="22"/>
        </w:rPr>
        <w:t>:</w:t>
      </w:r>
      <w:r w:rsidR="00F24D80" w:rsidRPr="00F24D80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EB7BDB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29AD5754" w14:textId="77777777" w:rsidR="005373C5" w:rsidRPr="005373C5" w:rsidRDefault="005373C5" w:rsidP="00F24D80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sz w:val="22"/>
          <w:szCs w:val="22"/>
        </w:rPr>
      </w:pPr>
    </w:p>
    <w:p w14:paraId="10318F07" w14:textId="19CAECF7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Wednesday 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24</w:t>
      </w:r>
      <w:r w:rsidR="002E47EF" w:rsidRPr="002E47EF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E47E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5373C5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</w:p>
    <w:p w14:paraId="748798D1" w14:textId="626E8253" w:rsidR="001F35D3" w:rsidRPr="00067B05" w:rsidRDefault="001F35D3" w:rsidP="005373C5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</w:t>
      </w:r>
      <w:r w:rsidR="002E47E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0.00am:</w:t>
      </w:r>
      <w:r w:rsidR="00EB7BDB" w:rsidRPr="00EB7BDB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EB7BDB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  <w:r w:rsidR="002E47E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</w:p>
    <w:p w14:paraId="3C319379" w14:textId="77777777" w:rsidR="00067B05" w:rsidRDefault="00067B05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DEA588" w14:textId="5D56A5BA" w:rsidR="001F35D3" w:rsidRDefault="00244AFA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Thursday 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25</w:t>
      </w:r>
      <w:r w:rsidR="005373C5" w:rsidRPr="005373C5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5373C5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April</w:t>
      </w:r>
      <w:r w:rsidRPr="00244AFA">
        <w:rPr>
          <w:rFonts w:ascii="Constantia" w:eastAsia="Sitka Banner" w:hAnsi="Constantia" w:cs="Segoe UI"/>
          <w:b/>
          <w:color w:val="FF0000"/>
          <w:sz w:val="22"/>
          <w:szCs w:val="22"/>
        </w:rPr>
        <w:t xml:space="preserve"> </w:t>
      </w:r>
    </w:p>
    <w:p w14:paraId="09844E0B" w14:textId="77777777" w:rsidR="008111AE" w:rsidRPr="008111AE" w:rsidRDefault="008111AE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sz w:val="22"/>
          <w:szCs w:val="22"/>
        </w:rPr>
      </w:pPr>
      <w:r w:rsidRPr="008111AE">
        <w:rPr>
          <w:rFonts w:ascii="Constantia" w:eastAsia="Sitka Banner" w:hAnsi="Constantia" w:cs="Segoe UI"/>
          <w:b/>
          <w:sz w:val="22"/>
          <w:szCs w:val="22"/>
        </w:rPr>
        <w:t xml:space="preserve">12noon </w:t>
      </w:r>
      <w:r w:rsidRPr="008111AE">
        <w:rPr>
          <w:rFonts w:ascii="Constantia" w:eastAsia="Sitka Banner" w:hAnsi="Constantia" w:cs="Segoe UI"/>
          <w:sz w:val="22"/>
          <w:szCs w:val="22"/>
        </w:rPr>
        <w:t>Funeral Service for</w:t>
      </w:r>
    </w:p>
    <w:p w14:paraId="6094598B" w14:textId="34936BBB" w:rsidR="00244AFA" w:rsidRPr="008111AE" w:rsidRDefault="008111AE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sz w:val="22"/>
          <w:szCs w:val="22"/>
        </w:rPr>
      </w:pPr>
      <w:r w:rsidRPr="008111AE">
        <w:rPr>
          <w:rFonts w:ascii="Constantia" w:eastAsia="Sitka Banner" w:hAnsi="Constantia" w:cs="Segoe UI"/>
          <w:sz w:val="22"/>
          <w:szCs w:val="22"/>
        </w:rPr>
        <w:t>John Lamb RIP (</w:t>
      </w:r>
      <w:r w:rsidRPr="008111AE">
        <w:rPr>
          <w:rFonts w:ascii="Constantia" w:eastAsia="Sitka Banner" w:hAnsi="Constantia" w:cs="Segoe UI"/>
          <w:sz w:val="22"/>
          <w:szCs w:val="22"/>
          <w:u w:val="single"/>
        </w:rPr>
        <w:t>not a Mass</w:t>
      </w:r>
      <w:r w:rsidRPr="008111AE">
        <w:rPr>
          <w:rFonts w:ascii="Constantia" w:eastAsia="Sitka Banner" w:hAnsi="Constantia" w:cs="Segoe UI"/>
          <w:sz w:val="22"/>
          <w:szCs w:val="22"/>
        </w:rPr>
        <w:t>)</w:t>
      </w:r>
    </w:p>
    <w:p w14:paraId="469509E2" w14:textId="77777777" w:rsidR="00BA083B" w:rsidRDefault="00BA083B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E55586E" w14:textId="6858CC50" w:rsidR="005373C5" w:rsidRDefault="00244AFA" w:rsidP="005373C5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Friday </w:t>
      </w:r>
      <w:r w:rsid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26</w:t>
      </w:r>
      <w:r w:rsidR="005373C5" w:rsidRPr="005373C5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5373C5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April </w:t>
      </w:r>
    </w:p>
    <w:p w14:paraId="5F4D2F60" w14:textId="33707D21" w:rsidR="00F24D80" w:rsidRPr="008503A3" w:rsidRDefault="008503A3" w:rsidP="00F24D80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sz w:val="22"/>
          <w:szCs w:val="22"/>
        </w:rPr>
        <w:t>12.15pm:</w:t>
      </w:r>
      <w:r w:rsidR="002D6772">
        <w:rPr>
          <w:rFonts w:ascii="Constantia" w:eastAsia="Sitka Banner" w:hAnsi="Constantia" w:cs="Segoe UI"/>
          <w:b/>
          <w:sz w:val="22"/>
          <w:szCs w:val="22"/>
        </w:rPr>
        <w:t xml:space="preserve"> Mgr. George Hay RIP</w:t>
      </w:r>
    </w:p>
    <w:p w14:paraId="220EA9DD" w14:textId="77777777" w:rsidR="002D6772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7EC39D2D" w14:textId="733E78EB" w:rsidR="002D6772" w:rsidRPr="008503A3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Saturday 2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7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April</w:t>
      </w:r>
    </w:p>
    <w:p w14:paraId="3171CF7E" w14:textId="44910CC8" w:rsidR="002D6772" w:rsidRPr="008503A3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6.00pm: 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>Peter &amp; Becky Kiely (Int.)</w:t>
      </w:r>
    </w:p>
    <w:p w14:paraId="7631F042" w14:textId="4E1CC1BC" w:rsidR="002D6772" w:rsidRPr="008503A3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Sunday 2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8</w:t>
      </w:r>
      <w:r w:rsidRPr="002D6772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April </w:t>
      </w:r>
      <w:r w:rsidRPr="008503A3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V of Easter</w:t>
      </w: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</w:p>
    <w:p w14:paraId="74DB0BDC" w14:textId="77777777" w:rsidR="002D6772" w:rsidRPr="008503A3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</w:t>
      </w:r>
      <w:r w:rsidRPr="008503A3">
        <w:rPr>
          <w:rFonts w:ascii="Constantia" w:eastAsia="Sitka Banner" w:hAnsi="Constantia" w:cs="Segoe UI"/>
          <w:color w:val="000000" w:themeColor="text1"/>
          <w:sz w:val="22"/>
          <w:szCs w:val="22"/>
        </w:rPr>
        <w:t>People of the Parish</w:t>
      </w:r>
    </w:p>
    <w:p w14:paraId="1262E8BE" w14:textId="44AED62A" w:rsidR="002D6772" w:rsidRPr="008503A3" w:rsidRDefault="002D6772" w:rsidP="002D6772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8503A3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10.30am: </w:t>
      </w:r>
      <w:r w:rsidR="00154A3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154A39" w:rsidRPr="00154A39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21F71042" w14:textId="77777777" w:rsidR="001F35D3" w:rsidRDefault="001F35D3" w:rsidP="00F24D80">
      <w:pPr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6201DCC" w14:textId="313A91A3" w:rsidR="00B90001" w:rsidRPr="00190523" w:rsidRDefault="00190523" w:rsidP="00190523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sz w:val="22"/>
          <w:szCs w:val="22"/>
        </w:rPr>
      </w:pPr>
      <w:r w:rsidRPr="00190523">
        <w:rPr>
          <w:rFonts w:ascii="Constantia" w:eastAsia="Sitka Banner" w:hAnsi="Constantia" w:cs="Segoe UI"/>
          <w:b/>
          <w:sz w:val="22"/>
          <w:szCs w:val="22"/>
        </w:rPr>
        <w:t>C</w:t>
      </w:r>
      <w:r>
        <w:rPr>
          <w:rFonts w:ascii="Constantia" w:eastAsia="Sitka Banner" w:hAnsi="Constantia" w:cs="Segoe UI"/>
          <w:b/>
          <w:sz w:val="22"/>
          <w:szCs w:val="22"/>
        </w:rPr>
        <w:t>onfessions</w:t>
      </w:r>
      <w:r w:rsidRPr="00190523">
        <w:rPr>
          <w:rFonts w:ascii="Constantia" w:eastAsia="Sitka Banner" w:hAnsi="Constantia" w:cs="Segoe UI"/>
          <w:b/>
          <w:sz w:val="22"/>
          <w:szCs w:val="22"/>
        </w:rPr>
        <w:t>: Saturday 5.15.- 5.45pm</w:t>
      </w:r>
    </w:p>
    <w:p w14:paraId="7A14C26A" w14:textId="76DBB7A0" w:rsidR="00061A7E" w:rsidRPr="00CE4471" w:rsidRDefault="00061A7E" w:rsidP="00DE7F5E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ind w:right="1446"/>
        <w:rPr>
          <w:rStyle w:val="SubtleEmphasis"/>
          <w:rFonts w:ascii="Sitka Banner" w:eastAsia="Sitka Banner" w:hAnsi="Sitka Banner" w:cs="Segoe UI"/>
          <w:i w:val="0"/>
          <w:iCs w:val="0"/>
          <w:color w:val="FF0066"/>
        </w:rPr>
      </w:pPr>
    </w:p>
    <w:sectPr w:rsidR="00061A7E" w:rsidRPr="00CE4471" w:rsidSect="00427603">
      <w:pgSz w:w="16838" w:h="11906" w:orient="landscape" w:code="9"/>
      <w:pgMar w:top="720" w:right="720" w:bottom="720" w:left="720" w:header="709" w:footer="709" w:gutter="0"/>
      <w:cols w:num="3" w:space="89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4E"/>
    <w:multiLevelType w:val="hybridMultilevel"/>
    <w:tmpl w:val="9FC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EC"/>
    <w:rsid w:val="0000020D"/>
    <w:rsid w:val="0000313C"/>
    <w:rsid w:val="000067B9"/>
    <w:rsid w:val="0001048A"/>
    <w:rsid w:val="0001055F"/>
    <w:rsid w:val="00015122"/>
    <w:rsid w:val="000174E3"/>
    <w:rsid w:val="00026EA2"/>
    <w:rsid w:val="000322F7"/>
    <w:rsid w:val="000337BC"/>
    <w:rsid w:val="0003490A"/>
    <w:rsid w:val="000377AE"/>
    <w:rsid w:val="00044F49"/>
    <w:rsid w:val="0005526F"/>
    <w:rsid w:val="00055672"/>
    <w:rsid w:val="0005797E"/>
    <w:rsid w:val="00061402"/>
    <w:rsid w:val="00061A7E"/>
    <w:rsid w:val="00065574"/>
    <w:rsid w:val="00067B05"/>
    <w:rsid w:val="00075681"/>
    <w:rsid w:val="000777AC"/>
    <w:rsid w:val="0008231D"/>
    <w:rsid w:val="00087CC3"/>
    <w:rsid w:val="000948F6"/>
    <w:rsid w:val="00096335"/>
    <w:rsid w:val="000A2896"/>
    <w:rsid w:val="000A41C7"/>
    <w:rsid w:val="000A4A22"/>
    <w:rsid w:val="000A5B0B"/>
    <w:rsid w:val="000A625A"/>
    <w:rsid w:val="000B0E70"/>
    <w:rsid w:val="000B3761"/>
    <w:rsid w:val="000C22AE"/>
    <w:rsid w:val="000C3D85"/>
    <w:rsid w:val="000C7E7E"/>
    <w:rsid w:val="000D0229"/>
    <w:rsid w:val="000D5EC0"/>
    <w:rsid w:val="000D66D5"/>
    <w:rsid w:val="000E5075"/>
    <w:rsid w:val="000E7485"/>
    <w:rsid w:val="000F4BA1"/>
    <w:rsid w:val="00103D80"/>
    <w:rsid w:val="00106700"/>
    <w:rsid w:val="00107C5C"/>
    <w:rsid w:val="00107CE1"/>
    <w:rsid w:val="0011010F"/>
    <w:rsid w:val="00110E5B"/>
    <w:rsid w:val="0011654D"/>
    <w:rsid w:val="00122C56"/>
    <w:rsid w:val="00124C90"/>
    <w:rsid w:val="00127C7D"/>
    <w:rsid w:val="00131E88"/>
    <w:rsid w:val="00131EF4"/>
    <w:rsid w:val="00136FB8"/>
    <w:rsid w:val="00151C82"/>
    <w:rsid w:val="00154A39"/>
    <w:rsid w:val="00160558"/>
    <w:rsid w:val="001611F7"/>
    <w:rsid w:val="00162E41"/>
    <w:rsid w:val="0016301E"/>
    <w:rsid w:val="00167590"/>
    <w:rsid w:val="0017127B"/>
    <w:rsid w:val="001723A6"/>
    <w:rsid w:val="00174165"/>
    <w:rsid w:val="001746E3"/>
    <w:rsid w:val="00176A75"/>
    <w:rsid w:val="00182F4C"/>
    <w:rsid w:val="00190167"/>
    <w:rsid w:val="001902D7"/>
    <w:rsid w:val="00190523"/>
    <w:rsid w:val="00195658"/>
    <w:rsid w:val="001A0EE0"/>
    <w:rsid w:val="001A5029"/>
    <w:rsid w:val="001A567B"/>
    <w:rsid w:val="001B2416"/>
    <w:rsid w:val="001B444D"/>
    <w:rsid w:val="001B45C6"/>
    <w:rsid w:val="001C0FA7"/>
    <w:rsid w:val="001C3AD3"/>
    <w:rsid w:val="001C59E7"/>
    <w:rsid w:val="001C7048"/>
    <w:rsid w:val="001D19CA"/>
    <w:rsid w:val="001D1B19"/>
    <w:rsid w:val="001D5263"/>
    <w:rsid w:val="001D5A8E"/>
    <w:rsid w:val="001D7DE9"/>
    <w:rsid w:val="001E03D3"/>
    <w:rsid w:val="001E16C3"/>
    <w:rsid w:val="001E6D75"/>
    <w:rsid w:val="001F1B3F"/>
    <w:rsid w:val="001F1DD7"/>
    <w:rsid w:val="001F35D3"/>
    <w:rsid w:val="001F4BFB"/>
    <w:rsid w:val="001F56A0"/>
    <w:rsid w:val="001F6B15"/>
    <w:rsid w:val="00207453"/>
    <w:rsid w:val="00216CBE"/>
    <w:rsid w:val="002241C8"/>
    <w:rsid w:val="00225D4B"/>
    <w:rsid w:val="0022616C"/>
    <w:rsid w:val="002274C9"/>
    <w:rsid w:val="00227A24"/>
    <w:rsid w:val="00234558"/>
    <w:rsid w:val="00236057"/>
    <w:rsid w:val="00242028"/>
    <w:rsid w:val="002439FA"/>
    <w:rsid w:val="0024437D"/>
    <w:rsid w:val="00244AFA"/>
    <w:rsid w:val="002458AE"/>
    <w:rsid w:val="00245EF2"/>
    <w:rsid w:val="0024622D"/>
    <w:rsid w:val="002569E5"/>
    <w:rsid w:val="002623FA"/>
    <w:rsid w:val="00267CE1"/>
    <w:rsid w:val="002730E1"/>
    <w:rsid w:val="00273D0F"/>
    <w:rsid w:val="00280CD2"/>
    <w:rsid w:val="00284E7D"/>
    <w:rsid w:val="00292542"/>
    <w:rsid w:val="00295E59"/>
    <w:rsid w:val="00297A44"/>
    <w:rsid w:val="002A0452"/>
    <w:rsid w:val="002A29E5"/>
    <w:rsid w:val="002A73E3"/>
    <w:rsid w:val="002A7591"/>
    <w:rsid w:val="002A7AD7"/>
    <w:rsid w:val="002B2283"/>
    <w:rsid w:val="002C414C"/>
    <w:rsid w:val="002C67F6"/>
    <w:rsid w:val="002D437F"/>
    <w:rsid w:val="002D60AD"/>
    <w:rsid w:val="002D6772"/>
    <w:rsid w:val="002E47EF"/>
    <w:rsid w:val="002E7474"/>
    <w:rsid w:val="002F1442"/>
    <w:rsid w:val="00312DE8"/>
    <w:rsid w:val="00314294"/>
    <w:rsid w:val="00317BF5"/>
    <w:rsid w:val="00320ECA"/>
    <w:rsid w:val="00327B9C"/>
    <w:rsid w:val="00334EC9"/>
    <w:rsid w:val="00336F1D"/>
    <w:rsid w:val="003443D0"/>
    <w:rsid w:val="0034446F"/>
    <w:rsid w:val="0034508E"/>
    <w:rsid w:val="00346485"/>
    <w:rsid w:val="00351811"/>
    <w:rsid w:val="00351C5D"/>
    <w:rsid w:val="00354194"/>
    <w:rsid w:val="00362D3F"/>
    <w:rsid w:val="0036396F"/>
    <w:rsid w:val="00367481"/>
    <w:rsid w:val="00372CB4"/>
    <w:rsid w:val="00383DCD"/>
    <w:rsid w:val="00384373"/>
    <w:rsid w:val="00390754"/>
    <w:rsid w:val="003977B2"/>
    <w:rsid w:val="003A014C"/>
    <w:rsid w:val="003A02FE"/>
    <w:rsid w:val="003A06C2"/>
    <w:rsid w:val="003A0712"/>
    <w:rsid w:val="003A29BA"/>
    <w:rsid w:val="003A445D"/>
    <w:rsid w:val="003A5F51"/>
    <w:rsid w:val="003A7680"/>
    <w:rsid w:val="003A7C96"/>
    <w:rsid w:val="003B6D31"/>
    <w:rsid w:val="003C7020"/>
    <w:rsid w:val="003D022C"/>
    <w:rsid w:val="003D2A5C"/>
    <w:rsid w:val="003E0841"/>
    <w:rsid w:val="003E1C46"/>
    <w:rsid w:val="003E5404"/>
    <w:rsid w:val="003F15FC"/>
    <w:rsid w:val="00400F2D"/>
    <w:rsid w:val="004072F8"/>
    <w:rsid w:val="0041123B"/>
    <w:rsid w:val="00414832"/>
    <w:rsid w:val="004152C6"/>
    <w:rsid w:val="0041602C"/>
    <w:rsid w:val="00423611"/>
    <w:rsid w:val="00425500"/>
    <w:rsid w:val="00425C05"/>
    <w:rsid w:val="00427439"/>
    <w:rsid w:val="00427603"/>
    <w:rsid w:val="00432873"/>
    <w:rsid w:val="00432D65"/>
    <w:rsid w:val="00436780"/>
    <w:rsid w:val="004402CB"/>
    <w:rsid w:val="004414A5"/>
    <w:rsid w:val="004459AF"/>
    <w:rsid w:val="00446079"/>
    <w:rsid w:val="00447C95"/>
    <w:rsid w:val="00451206"/>
    <w:rsid w:val="00460989"/>
    <w:rsid w:val="004612E1"/>
    <w:rsid w:val="0046681E"/>
    <w:rsid w:val="00470008"/>
    <w:rsid w:val="004748FC"/>
    <w:rsid w:val="0048181F"/>
    <w:rsid w:val="00482278"/>
    <w:rsid w:val="004831CE"/>
    <w:rsid w:val="00492067"/>
    <w:rsid w:val="004922D3"/>
    <w:rsid w:val="004952DD"/>
    <w:rsid w:val="0049686B"/>
    <w:rsid w:val="00496C12"/>
    <w:rsid w:val="004B543A"/>
    <w:rsid w:val="004B5EED"/>
    <w:rsid w:val="004B77FD"/>
    <w:rsid w:val="004C2CE0"/>
    <w:rsid w:val="004C4CD1"/>
    <w:rsid w:val="004C7EDF"/>
    <w:rsid w:val="004D07F2"/>
    <w:rsid w:val="004D0DEE"/>
    <w:rsid w:val="004D0EC4"/>
    <w:rsid w:val="004D1612"/>
    <w:rsid w:val="004D2713"/>
    <w:rsid w:val="004D2923"/>
    <w:rsid w:val="004D3212"/>
    <w:rsid w:val="004D4992"/>
    <w:rsid w:val="004D5648"/>
    <w:rsid w:val="004D7EE6"/>
    <w:rsid w:val="004E565F"/>
    <w:rsid w:val="004E5A71"/>
    <w:rsid w:val="004E75ED"/>
    <w:rsid w:val="004F1495"/>
    <w:rsid w:val="004F5CB4"/>
    <w:rsid w:val="00503448"/>
    <w:rsid w:val="00506067"/>
    <w:rsid w:val="00510043"/>
    <w:rsid w:val="00510D5E"/>
    <w:rsid w:val="00512AA6"/>
    <w:rsid w:val="0051606C"/>
    <w:rsid w:val="0052220E"/>
    <w:rsid w:val="00522FCC"/>
    <w:rsid w:val="00523196"/>
    <w:rsid w:val="0052412E"/>
    <w:rsid w:val="005263CE"/>
    <w:rsid w:val="005270F5"/>
    <w:rsid w:val="0053025B"/>
    <w:rsid w:val="0053181D"/>
    <w:rsid w:val="00531844"/>
    <w:rsid w:val="00532F48"/>
    <w:rsid w:val="005373C5"/>
    <w:rsid w:val="00547498"/>
    <w:rsid w:val="00555AB1"/>
    <w:rsid w:val="00561079"/>
    <w:rsid w:val="00561FB4"/>
    <w:rsid w:val="005638D2"/>
    <w:rsid w:val="0056457A"/>
    <w:rsid w:val="005652A4"/>
    <w:rsid w:val="005708BE"/>
    <w:rsid w:val="0057160E"/>
    <w:rsid w:val="00580BAC"/>
    <w:rsid w:val="00580BCC"/>
    <w:rsid w:val="00580E66"/>
    <w:rsid w:val="00584198"/>
    <w:rsid w:val="0059605A"/>
    <w:rsid w:val="005A074A"/>
    <w:rsid w:val="005A0DDE"/>
    <w:rsid w:val="005A3A38"/>
    <w:rsid w:val="005B18AC"/>
    <w:rsid w:val="005B4A81"/>
    <w:rsid w:val="005B4F59"/>
    <w:rsid w:val="005C275F"/>
    <w:rsid w:val="005C325C"/>
    <w:rsid w:val="005C6AB6"/>
    <w:rsid w:val="005D124B"/>
    <w:rsid w:val="005D1741"/>
    <w:rsid w:val="005D2B5C"/>
    <w:rsid w:val="005D4460"/>
    <w:rsid w:val="005E2044"/>
    <w:rsid w:val="005E2E8A"/>
    <w:rsid w:val="005E4F99"/>
    <w:rsid w:val="005E607C"/>
    <w:rsid w:val="005E64DF"/>
    <w:rsid w:val="005F1373"/>
    <w:rsid w:val="005F1C28"/>
    <w:rsid w:val="005F4FC7"/>
    <w:rsid w:val="00606620"/>
    <w:rsid w:val="006118EE"/>
    <w:rsid w:val="006207A1"/>
    <w:rsid w:val="006265C4"/>
    <w:rsid w:val="00626DEF"/>
    <w:rsid w:val="00633284"/>
    <w:rsid w:val="006349CD"/>
    <w:rsid w:val="006358AB"/>
    <w:rsid w:val="00637416"/>
    <w:rsid w:val="00642BEE"/>
    <w:rsid w:val="006468A3"/>
    <w:rsid w:val="006557FF"/>
    <w:rsid w:val="006605DC"/>
    <w:rsid w:val="00665332"/>
    <w:rsid w:val="0067224A"/>
    <w:rsid w:val="00673F86"/>
    <w:rsid w:val="0068103E"/>
    <w:rsid w:val="006864CA"/>
    <w:rsid w:val="00687980"/>
    <w:rsid w:val="00687C9D"/>
    <w:rsid w:val="00687CCC"/>
    <w:rsid w:val="00696657"/>
    <w:rsid w:val="00697864"/>
    <w:rsid w:val="0069795E"/>
    <w:rsid w:val="006A5F65"/>
    <w:rsid w:val="006A6674"/>
    <w:rsid w:val="006B1C3D"/>
    <w:rsid w:val="006B38FE"/>
    <w:rsid w:val="006C1973"/>
    <w:rsid w:val="006C3934"/>
    <w:rsid w:val="006C7C33"/>
    <w:rsid w:val="006D00F8"/>
    <w:rsid w:val="006D1F56"/>
    <w:rsid w:val="006D65EF"/>
    <w:rsid w:val="006E013B"/>
    <w:rsid w:val="006E70C2"/>
    <w:rsid w:val="006F18EC"/>
    <w:rsid w:val="006F1C42"/>
    <w:rsid w:val="006F2A2E"/>
    <w:rsid w:val="006F2A46"/>
    <w:rsid w:val="006F5BB9"/>
    <w:rsid w:val="00705CC8"/>
    <w:rsid w:val="00707DFF"/>
    <w:rsid w:val="00707EEA"/>
    <w:rsid w:val="00711461"/>
    <w:rsid w:val="00713A40"/>
    <w:rsid w:val="00715E7B"/>
    <w:rsid w:val="00726B28"/>
    <w:rsid w:val="007316BD"/>
    <w:rsid w:val="007320FE"/>
    <w:rsid w:val="00732375"/>
    <w:rsid w:val="007360A6"/>
    <w:rsid w:val="00737278"/>
    <w:rsid w:val="00743138"/>
    <w:rsid w:val="007541C4"/>
    <w:rsid w:val="00756A01"/>
    <w:rsid w:val="00770833"/>
    <w:rsid w:val="007801E5"/>
    <w:rsid w:val="007844CD"/>
    <w:rsid w:val="007847F4"/>
    <w:rsid w:val="00791196"/>
    <w:rsid w:val="00795111"/>
    <w:rsid w:val="0079572E"/>
    <w:rsid w:val="007C24EE"/>
    <w:rsid w:val="007E2352"/>
    <w:rsid w:val="007E3829"/>
    <w:rsid w:val="007E6791"/>
    <w:rsid w:val="007F046A"/>
    <w:rsid w:val="007F24C3"/>
    <w:rsid w:val="0080068E"/>
    <w:rsid w:val="008022E7"/>
    <w:rsid w:val="00805B32"/>
    <w:rsid w:val="0080708F"/>
    <w:rsid w:val="008110B9"/>
    <w:rsid w:val="008111AE"/>
    <w:rsid w:val="00813FB0"/>
    <w:rsid w:val="0081589F"/>
    <w:rsid w:val="0081661A"/>
    <w:rsid w:val="00820552"/>
    <w:rsid w:val="00824D35"/>
    <w:rsid w:val="008357A1"/>
    <w:rsid w:val="008503A3"/>
    <w:rsid w:val="008558BD"/>
    <w:rsid w:val="008621F3"/>
    <w:rsid w:val="00862393"/>
    <w:rsid w:val="008627C9"/>
    <w:rsid w:val="00862984"/>
    <w:rsid w:val="0087325B"/>
    <w:rsid w:val="008802DE"/>
    <w:rsid w:val="00893C5C"/>
    <w:rsid w:val="008A1C00"/>
    <w:rsid w:val="008A202B"/>
    <w:rsid w:val="008A5248"/>
    <w:rsid w:val="008B141C"/>
    <w:rsid w:val="008B2AFE"/>
    <w:rsid w:val="008C0429"/>
    <w:rsid w:val="008C0DD9"/>
    <w:rsid w:val="008C5022"/>
    <w:rsid w:val="008C731D"/>
    <w:rsid w:val="008D0361"/>
    <w:rsid w:val="008D34F0"/>
    <w:rsid w:val="008D3B5D"/>
    <w:rsid w:val="008D46EC"/>
    <w:rsid w:val="008D77AC"/>
    <w:rsid w:val="008E1150"/>
    <w:rsid w:val="008F21C4"/>
    <w:rsid w:val="008F2968"/>
    <w:rsid w:val="008F3247"/>
    <w:rsid w:val="00902064"/>
    <w:rsid w:val="009076AA"/>
    <w:rsid w:val="00911FB8"/>
    <w:rsid w:val="00914CEA"/>
    <w:rsid w:val="00927475"/>
    <w:rsid w:val="00935464"/>
    <w:rsid w:val="00940C55"/>
    <w:rsid w:val="009429C6"/>
    <w:rsid w:val="00943D21"/>
    <w:rsid w:val="00943F2B"/>
    <w:rsid w:val="00950848"/>
    <w:rsid w:val="00951067"/>
    <w:rsid w:val="009553AC"/>
    <w:rsid w:val="0096011B"/>
    <w:rsid w:val="009629F6"/>
    <w:rsid w:val="00963FAE"/>
    <w:rsid w:val="009649E4"/>
    <w:rsid w:val="0096654F"/>
    <w:rsid w:val="009670FF"/>
    <w:rsid w:val="00970A3E"/>
    <w:rsid w:val="00971BBA"/>
    <w:rsid w:val="00977182"/>
    <w:rsid w:val="00983459"/>
    <w:rsid w:val="00986942"/>
    <w:rsid w:val="00992ACE"/>
    <w:rsid w:val="0099342F"/>
    <w:rsid w:val="00997192"/>
    <w:rsid w:val="009A2842"/>
    <w:rsid w:val="009B1028"/>
    <w:rsid w:val="009B1C3A"/>
    <w:rsid w:val="009B2EA3"/>
    <w:rsid w:val="009C051B"/>
    <w:rsid w:val="009C2361"/>
    <w:rsid w:val="009C50DB"/>
    <w:rsid w:val="009F1AB1"/>
    <w:rsid w:val="009F292F"/>
    <w:rsid w:val="009F41D5"/>
    <w:rsid w:val="00A049C7"/>
    <w:rsid w:val="00A0698D"/>
    <w:rsid w:val="00A10127"/>
    <w:rsid w:val="00A10167"/>
    <w:rsid w:val="00A12221"/>
    <w:rsid w:val="00A17CD2"/>
    <w:rsid w:val="00A23DFE"/>
    <w:rsid w:val="00A26127"/>
    <w:rsid w:val="00A300DB"/>
    <w:rsid w:val="00A36B54"/>
    <w:rsid w:val="00A4008D"/>
    <w:rsid w:val="00A42EF3"/>
    <w:rsid w:val="00A442A8"/>
    <w:rsid w:val="00A465F7"/>
    <w:rsid w:val="00A5302D"/>
    <w:rsid w:val="00A61780"/>
    <w:rsid w:val="00A6266D"/>
    <w:rsid w:val="00A6559E"/>
    <w:rsid w:val="00A6736A"/>
    <w:rsid w:val="00A7027E"/>
    <w:rsid w:val="00A71B71"/>
    <w:rsid w:val="00A7493F"/>
    <w:rsid w:val="00A8044E"/>
    <w:rsid w:val="00A8204D"/>
    <w:rsid w:val="00A835E7"/>
    <w:rsid w:val="00AA0785"/>
    <w:rsid w:val="00AA3A6B"/>
    <w:rsid w:val="00AA4820"/>
    <w:rsid w:val="00AA506A"/>
    <w:rsid w:val="00AA54B1"/>
    <w:rsid w:val="00AA57F4"/>
    <w:rsid w:val="00AB47B3"/>
    <w:rsid w:val="00AB786E"/>
    <w:rsid w:val="00AC7509"/>
    <w:rsid w:val="00AD167F"/>
    <w:rsid w:val="00AD73F0"/>
    <w:rsid w:val="00AE0FBD"/>
    <w:rsid w:val="00AE633D"/>
    <w:rsid w:val="00AF21D1"/>
    <w:rsid w:val="00AF52CF"/>
    <w:rsid w:val="00AF5675"/>
    <w:rsid w:val="00AF5C3E"/>
    <w:rsid w:val="00AF5D8C"/>
    <w:rsid w:val="00B038CC"/>
    <w:rsid w:val="00B03BDD"/>
    <w:rsid w:val="00B03FC4"/>
    <w:rsid w:val="00B04664"/>
    <w:rsid w:val="00B05CDD"/>
    <w:rsid w:val="00B138F8"/>
    <w:rsid w:val="00B1610E"/>
    <w:rsid w:val="00B17CFA"/>
    <w:rsid w:val="00B23165"/>
    <w:rsid w:val="00B24F45"/>
    <w:rsid w:val="00B25A82"/>
    <w:rsid w:val="00B2726F"/>
    <w:rsid w:val="00B34C84"/>
    <w:rsid w:val="00B40760"/>
    <w:rsid w:val="00B418FC"/>
    <w:rsid w:val="00B44B46"/>
    <w:rsid w:val="00B50511"/>
    <w:rsid w:val="00B513E2"/>
    <w:rsid w:val="00B525D7"/>
    <w:rsid w:val="00B53C4C"/>
    <w:rsid w:val="00B54016"/>
    <w:rsid w:val="00B550BA"/>
    <w:rsid w:val="00B55793"/>
    <w:rsid w:val="00B573D2"/>
    <w:rsid w:val="00B609B5"/>
    <w:rsid w:val="00B60D29"/>
    <w:rsid w:val="00B6414E"/>
    <w:rsid w:val="00B71ADF"/>
    <w:rsid w:val="00B71ED9"/>
    <w:rsid w:val="00B7255D"/>
    <w:rsid w:val="00B7444E"/>
    <w:rsid w:val="00B80127"/>
    <w:rsid w:val="00B87A7E"/>
    <w:rsid w:val="00B90001"/>
    <w:rsid w:val="00B90C61"/>
    <w:rsid w:val="00B9131C"/>
    <w:rsid w:val="00B92165"/>
    <w:rsid w:val="00B92DF5"/>
    <w:rsid w:val="00B96C51"/>
    <w:rsid w:val="00B97EE8"/>
    <w:rsid w:val="00BA083B"/>
    <w:rsid w:val="00BA51BB"/>
    <w:rsid w:val="00BA601A"/>
    <w:rsid w:val="00BB0316"/>
    <w:rsid w:val="00BB089E"/>
    <w:rsid w:val="00BB4371"/>
    <w:rsid w:val="00BB49C4"/>
    <w:rsid w:val="00BB4E72"/>
    <w:rsid w:val="00BB7B4B"/>
    <w:rsid w:val="00BD1BD0"/>
    <w:rsid w:val="00BD36CF"/>
    <w:rsid w:val="00BD7F3F"/>
    <w:rsid w:val="00BE4700"/>
    <w:rsid w:val="00BF4956"/>
    <w:rsid w:val="00BF4B9E"/>
    <w:rsid w:val="00BF65B7"/>
    <w:rsid w:val="00BF787D"/>
    <w:rsid w:val="00C01054"/>
    <w:rsid w:val="00C02E12"/>
    <w:rsid w:val="00C062B1"/>
    <w:rsid w:val="00C10759"/>
    <w:rsid w:val="00C159D9"/>
    <w:rsid w:val="00C16B7B"/>
    <w:rsid w:val="00C16C23"/>
    <w:rsid w:val="00C37ABF"/>
    <w:rsid w:val="00C40C6B"/>
    <w:rsid w:val="00C5253F"/>
    <w:rsid w:val="00C55EE7"/>
    <w:rsid w:val="00C60409"/>
    <w:rsid w:val="00C60751"/>
    <w:rsid w:val="00C61887"/>
    <w:rsid w:val="00C6305C"/>
    <w:rsid w:val="00C703AE"/>
    <w:rsid w:val="00C7106A"/>
    <w:rsid w:val="00C778D8"/>
    <w:rsid w:val="00C77AF3"/>
    <w:rsid w:val="00C80B00"/>
    <w:rsid w:val="00C84DBF"/>
    <w:rsid w:val="00CA16E7"/>
    <w:rsid w:val="00CA1F64"/>
    <w:rsid w:val="00CA3FD0"/>
    <w:rsid w:val="00CC4E75"/>
    <w:rsid w:val="00CC6743"/>
    <w:rsid w:val="00CD2EBC"/>
    <w:rsid w:val="00CD53D4"/>
    <w:rsid w:val="00CD5F74"/>
    <w:rsid w:val="00CE038A"/>
    <w:rsid w:val="00CE4471"/>
    <w:rsid w:val="00CF12E4"/>
    <w:rsid w:val="00CF600E"/>
    <w:rsid w:val="00CF6785"/>
    <w:rsid w:val="00CF76A0"/>
    <w:rsid w:val="00D007E1"/>
    <w:rsid w:val="00D1491A"/>
    <w:rsid w:val="00D16F04"/>
    <w:rsid w:val="00D17F3A"/>
    <w:rsid w:val="00D22CC5"/>
    <w:rsid w:val="00D263B5"/>
    <w:rsid w:val="00D26C81"/>
    <w:rsid w:val="00D325B3"/>
    <w:rsid w:val="00D33AF5"/>
    <w:rsid w:val="00D40A7B"/>
    <w:rsid w:val="00D43F15"/>
    <w:rsid w:val="00D46A47"/>
    <w:rsid w:val="00D47426"/>
    <w:rsid w:val="00D47ECC"/>
    <w:rsid w:val="00D5124B"/>
    <w:rsid w:val="00D521E9"/>
    <w:rsid w:val="00D5605B"/>
    <w:rsid w:val="00D639EC"/>
    <w:rsid w:val="00D73147"/>
    <w:rsid w:val="00D808A3"/>
    <w:rsid w:val="00D83133"/>
    <w:rsid w:val="00D836A3"/>
    <w:rsid w:val="00D86EDB"/>
    <w:rsid w:val="00D870F2"/>
    <w:rsid w:val="00D8710D"/>
    <w:rsid w:val="00D875D4"/>
    <w:rsid w:val="00D93C81"/>
    <w:rsid w:val="00DA5714"/>
    <w:rsid w:val="00DB0DD4"/>
    <w:rsid w:val="00DB654C"/>
    <w:rsid w:val="00DC222A"/>
    <w:rsid w:val="00DC4272"/>
    <w:rsid w:val="00DC5904"/>
    <w:rsid w:val="00DC7597"/>
    <w:rsid w:val="00DD0216"/>
    <w:rsid w:val="00DD1F5C"/>
    <w:rsid w:val="00DD5374"/>
    <w:rsid w:val="00DD5A8D"/>
    <w:rsid w:val="00DD7B9B"/>
    <w:rsid w:val="00DE0C28"/>
    <w:rsid w:val="00DE3499"/>
    <w:rsid w:val="00DE4602"/>
    <w:rsid w:val="00DE7F5E"/>
    <w:rsid w:val="00DF07BA"/>
    <w:rsid w:val="00DF170D"/>
    <w:rsid w:val="00DF39C6"/>
    <w:rsid w:val="00DF758E"/>
    <w:rsid w:val="00E0040E"/>
    <w:rsid w:val="00E06B36"/>
    <w:rsid w:val="00E078CD"/>
    <w:rsid w:val="00E11E16"/>
    <w:rsid w:val="00E12254"/>
    <w:rsid w:val="00E124A8"/>
    <w:rsid w:val="00E12886"/>
    <w:rsid w:val="00E1378A"/>
    <w:rsid w:val="00E212AE"/>
    <w:rsid w:val="00E322C7"/>
    <w:rsid w:val="00E413CA"/>
    <w:rsid w:val="00E44F5B"/>
    <w:rsid w:val="00E50BE1"/>
    <w:rsid w:val="00E513C0"/>
    <w:rsid w:val="00E53CCA"/>
    <w:rsid w:val="00E5644B"/>
    <w:rsid w:val="00E64FEC"/>
    <w:rsid w:val="00E6583D"/>
    <w:rsid w:val="00E677D0"/>
    <w:rsid w:val="00E7387C"/>
    <w:rsid w:val="00E769FB"/>
    <w:rsid w:val="00E777A4"/>
    <w:rsid w:val="00E84953"/>
    <w:rsid w:val="00E936BF"/>
    <w:rsid w:val="00E93748"/>
    <w:rsid w:val="00E95899"/>
    <w:rsid w:val="00E96C30"/>
    <w:rsid w:val="00EA0C5C"/>
    <w:rsid w:val="00EA1FE8"/>
    <w:rsid w:val="00EB04CE"/>
    <w:rsid w:val="00EB2F18"/>
    <w:rsid w:val="00EB7B22"/>
    <w:rsid w:val="00EB7BDB"/>
    <w:rsid w:val="00EC0FAD"/>
    <w:rsid w:val="00ED074E"/>
    <w:rsid w:val="00ED1A56"/>
    <w:rsid w:val="00ED1CBA"/>
    <w:rsid w:val="00ED693D"/>
    <w:rsid w:val="00ED72B7"/>
    <w:rsid w:val="00EE0F2E"/>
    <w:rsid w:val="00EE23C8"/>
    <w:rsid w:val="00EE309D"/>
    <w:rsid w:val="00F136BC"/>
    <w:rsid w:val="00F171D8"/>
    <w:rsid w:val="00F23D5F"/>
    <w:rsid w:val="00F24D80"/>
    <w:rsid w:val="00F26163"/>
    <w:rsid w:val="00F304E1"/>
    <w:rsid w:val="00F31B67"/>
    <w:rsid w:val="00F34CDF"/>
    <w:rsid w:val="00F43F93"/>
    <w:rsid w:val="00F441D6"/>
    <w:rsid w:val="00F525D7"/>
    <w:rsid w:val="00F65557"/>
    <w:rsid w:val="00F65B13"/>
    <w:rsid w:val="00F711EE"/>
    <w:rsid w:val="00F734F2"/>
    <w:rsid w:val="00F7716E"/>
    <w:rsid w:val="00F80A59"/>
    <w:rsid w:val="00F8362B"/>
    <w:rsid w:val="00F84881"/>
    <w:rsid w:val="00F87E12"/>
    <w:rsid w:val="00F94629"/>
    <w:rsid w:val="00F9525C"/>
    <w:rsid w:val="00F96AFD"/>
    <w:rsid w:val="00FA2302"/>
    <w:rsid w:val="00FA689F"/>
    <w:rsid w:val="00FB0D71"/>
    <w:rsid w:val="00FB4B50"/>
    <w:rsid w:val="00FB7031"/>
    <w:rsid w:val="00FC42C6"/>
    <w:rsid w:val="00FD26CD"/>
    <w:rsid w:val="00FD5461"/>
    <w:rsid w:val="00FD699C"/>
    <w:rsid w:val="00FD7684"/>
    <w:rsid w:val="00FD7749"/>
    <w:rsid w:val="00FE5283"/>
    <w:rsid w:val="00FF236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4648"/>
  <w15:docId w15:val="{D28A36FC-55F2-4641-9FEF-01A9180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A3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6B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E0040E"/>
    <w:rPr>
      <w:i/>
      <w:iCs/>
      <w:color w:val="404040"/>
    </w:rPr>
  </w:style>
  <w:style w:type="paragraph" w:customStyle="1" w:styleId="xparagraph">
    <w:name w:val="x_paragraph"/>
    <w:basedOn w:val="Normal"/>
    <w:rsid w:val="00DC4272"/>
    <w:pPr>
      <w:spacing w:before="100" w:beforeAutospacing="1" w:after="100" w:afterAutospacing="1"/>
    </w:pPr>
    <w:rPr>
      <w:lang w:val="en-GB"/>
    </w:rPr>
  </w:style>
  <w:style w:type="character" w:customStyle="1" w:styleId="xnormaltextrun">
    <w:name w:val="x_normaltextrun"/>
    <w:basedOn w:val="DefaultParagraphFont"/>
    <w:rsid w:val="00DC4272"/>
  </w:style>
  <w:style w:type="character" w:customStyle="1" w:styleId="xeop">
    <w:name w:val="x_eop"/>
    <w:basedOn w:val="DefaultParagraphFont"/>
    <w:rsid w:val="00DC4272"/>
  </w:style>
  <w:style w:type="character" w:styleId="CommentReference">
    <w:name w:val="annotation reference"/>
    <w:basedOn w:val="DefaultParagraphFont"/>
    <w:uiPriority w:val="99"/>
    <w:semiHidden/>
    <w:unhideWhenUsed/>
    <w:rsid w:val="004C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4165"/>
  </w:style>
  <w:style w:type="paragraph" w:styleId="NormalWeb">
    <w:name w:val="Normal (Web)"/>
    <w:basedOn w:val="Normal"/>
    <w:uiPriority w:val="99"/>
    <w:unhideWhenUsed/>
    <w:rsid w:val="00E513C0"/>
    <w:pPr>
      <w:spacing w:before="100" w:beforeAutospacing="1" w:after="100" w:afterAutospacing="1"/>
    </w:pPr>
    <w:rPr>
      <w:lang w:val="en-GB"/>
    </w:rPr>
  </w:style>
  <w:style w:type="paragraph" w:customStyle="1" w:styleId="has-vivid-cyan-blue-color">
    <w:name w:val="has-vivid-cyan-blue-color"/>
    <w:basedOn w:val="Normal"/>
    <w:rsid w:val="006A5F65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6A5F65"/>
    <w:rPr>
      <w:b/>
      <w:bCs/>
    </w:rPr>
  </w:style>
  <w:style w:type="character" w:styleId="Emphasis">
    <w:name w:val="Emphasis"/>
    <w:basedOn w:val="DefaultParagraphFont"/>
    <w:uiPriority w:val="20"/>
    <w:qFormat/>
    <w:rsid w:val="006A5F65"/>
    <w:rPr>
      <w:i/>
      <w:iCs/>
    </w:rPr>
  </w:style>
  <w:style w:type="character" w:customStyle="1" w:styleId="markw4924rqny">
    <w:name w:val="markw4924rqny"/>
    <w:basedOn w:val="DefaultParagraphFont"/>
    <w:rsid w:val="006A5F65"/>
  </w:style>
  <w:style w:type="paragraph" w:customStyle="1" w:styleId="xmsonormal">
    <w:name w:val="x_msonormal"/>
    <w:basedOn w:val="Normal"/>
    <w:rsid w:val="006F5BB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C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xs2">
    <w:name w:val="x_s2"/>
    <w:basedOn w:val="DefaultParagraphFont"/>
    <w:rsid w:val="00F525D7"/>
  </w:style>
  <w:style w:type="character" w:customStyle="1" w:styleId="xs1">
    <w:name w:val="x_s1"/>
    <w:basedOn w:val="DefaultParagraphFont"/>
    <w:rsid w:val="00F5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.rcdow.org.uk/hertfor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rtford@rcdow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cdow.org.uk/don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rtford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38614-45f4-4725-b3dd-c13cc92375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998FB809764DA7C442732C6E4FC3" ma:contentTypeVersion="18" ma:contentTypeDescription="Create a new document." ma:contentTypeScope="" ma:versionID="afa445b58bf7601d379ad3d13993dcc0">
  <xsd:schema xmlns:xsd="http://www.w3.org/2001/XMLSchema" xmlns:xs="http://www.w3.org/2001/XMLSchema" xmlns:p="http://schemas.microsoft.com/office/2006/metadata/properties" xmlns:ns3="28b38614-45f4-4725-b3dd-c13cc9237567" xmlns:ns4="253a9dda-1d46-4151-88aa-86d88c36544d" targetNamespace="http://schemas.microsoft.com/office/2006/metadata/properties" ma:root="true" ma:fieldsID="df65395f387a872652dc69a7b9dc3fdf" ns3:_="" ns4:_="">
    <xsd:import namespace="28b38614-45f4-4725-b3dd-c13cc9237567"/>
    <xsd:import namespace="253a9dda-1d46-4151-88aa-86d88c365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8614-45f4-4725-b3dd-c13cc92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9dda-1d46-4151-88aa-86d88c365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6D8E4-5AA3-4AB5-AB3C-A34EC37CA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B7EEC-4395-416A-BFBB-84BF8A37005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253a9dda-1d46-4151-88aa-86d88c36544d"/>
    <ds:schemaRef ds:uri="28b38614-45f4-4725-b3dd-c13cc923756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AF3929-316A-457D-8BC1-8F0F8804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8614-45f4-4725-b3dd-c13cc9237567"/>
    <ds:schemaRef ds:uri="253a9dda-1d46-4151-88aa-86d88c36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Office</dc:creator>
  <cp:lastModifiedBy>Hertford - The Immaculate Conception &amp; St Joseph</cp:lastModifiedBy>
  <cp:revision>3</cp:revision>
  <cp:lastPrinted>2024-04-18T19:22:00Z</cp:lastPrinted>
  <dcterms:created xsi:type="dcterms:W3CDTF">2024-04-15T15:58:00Z</dcterms:created>
  <dcterms:modified xsi:type="dcterms:W3CDTF">2024-04-18T19:24:00Z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0x0101000CC5998FB809764DA7C442732C6E4FC3</vt:lpwstr>
  </property>
</Properties>
</file>